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11" w:rsidRPr="00532C4B" w:rsidRDefault="00A96A11" w:rsidP="00A96A11">
      <w:pPr>
        <w:pStyle w:val="1"/>
        <w:shd w:val="clear" w:color="auto" w:fill="auto"/>
        <w:spacing w:line="180" w:lineRule="exact"/>
        <w:rPr>
          <w:rFonts w:ascii="Times New Roman" w:hAnsi="Times New Roman" w:cs="Times New Roman"/>
          <w:sz w:val="16"/>
          <w:szCs w:val="16"/>
        </w:rPr>
        <w:sectPr w:rsidR="00A96A11" w:rsidRPr="00532C4B" w:rsidSect="00A96A11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  <w:r w:rsidRPr="00532C4B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A96A11" w:rsidRPr="00532C4B" w:rsidRDefault="00A96A11" w:rsidP="00A96A11">
      <w:pPr>
        <w:spacing w:line="136" w:lineRule="exact"/>
        <w:rPr>
          <w:rFonts w:ascii="Times New Roman" w:hAnsi="Times New Roman" w:cs="Times New Roman"/>
          <w:color w:val="auto"/>
          <w:sz w:val="16"/>
          <w:szCs w:val="16"/>
        </w:rPr>
      </w:pP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  <w:sectPr w:rsidR="00A96A11" w:rsidRPr="00532C4B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96A11" w:rsidRPr="00532C4B" w:rsidRDefault="00A96A11" w:rsidP="00A96A11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lastRenderedPageBreak/>
        <w:t xml:space="preserve">Отдел государственного энергетического надзора </w:t>
      </w:r>
      <w:r w:rsidRPr="00532C4B">
        <w:rPr>
          <w:rFonts w:ascii="Times New Roman" w:hAnsi="Times New Roman" w:cs="Times New Roman"/>
          <w:sz w:val="16"/>
          <w:szCs w:val="16"/>
        </w:rPr>
        <w:br/>
        <w:t>по Владимирской и Ивановской областям</w:t>
      </w: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5D3BC7" w:rsidRDefault="00A96A11" w:rsidP="005D3BC7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b/>
          <w:sz w:val="16"/>
          <w:szCs w:val="16"/>
        </w:rPr>
      </w:pPr>
      <w:r w:rsidRPr="005D3BC7">
        <w:rPr>
          <w:rFonts w:ascii="Times New Roman" w:hAnsi="Times New Roman" w:cs="Times New Roman"/>
          <w:b/>
          <w:sz w:val="16"/>
          <w:szCs w:val="16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  <w:r w:rsidR="005D3BC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D3BC7">
        <w:rPr>
          <w:rFonts w:ascii="Times New Roman" w:hAnsi="Times New Roman" w:cs="Times New Roman"/>
          <w:b/>
          <w:sz w:val="16"/>
          <w:szCs w:val="16"/>
        </w:rPr>
        <w:t>энергетического надзора</w:t>
      </w:r>
    </w:p>
    <w:p w:rsidR="00A96A11" w:rsidRPr="000D52E0" w:rsidRDefault="00A96A11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u w:val="single"/>
        </w:rPr>
      </w:pPr>
      <w:r w:rsidRPr="00532C4B">
        <w:rPr>
          <w:rFonts w:ascii="Times New Roman" w:hAnsi="Times New Roman" w:cs="Times New Roman"/>
        </w:rPr>
        <w:t>Дата проведения проверки знаний</w:t>
      </w:r>
      <w:r w:rsidRPr="000D52E0">
        <w:rPr>
          <w:rFonts w:ascii="Times New Roman" w:hAnsi="Times New Roman" w:cs="Times New Roman"/>
          <w:b/>
          <w:u w:val="single"/>
        </w:rPr>
        <w:t>:</w:t>
      </w:r>
      <w:r w:rsidR="00237C82" w:rsidRPr="000D52E0">
        <w:rPr>
          <w:rFonts w:ascii="Times New Roman" w:hAnsi="Times New Roman" w:cs="Times New Roman"/>
          <w:b/>
          <w:u w:val="single"/>
        </w:rPr>
        <w:t xml:space="preserve"> </w:t>
      </w:r>
      <w:r w:rsidR="005F22FB" w:rsidRPr="000D52E0">
        <w:rPr>
          <w:rFonts w:ascii="Times New Roman" w:hAnsi="Times New Roman" w:cs="Times New Roman"/>
          <w:b/>
          <w:u w:val="single"/>
        </w:rPr>
        <w:t>06</w:t>
      </w:r>
      <w:r w:rsidRPr="000D52E0">
        <w:rPr>
          <w:rFonts w:ascii="Times New Roman" w:hAnsi="Times New Roman" w:cs="Times New Roman"/>
          <w:b/>
          <w:u w:val="single"/>
        </w:rPr>
        <w:t>.</w:t>
      </w:r>
      <w:r w:rsidR="0016766A" w:rsidRPr="000D52E0">
        <w:rPr>
          <w:rFonts w:ascii="Times New Roman" w:hAnsi="Times New Roman" w:cs="Times New Roman"/>
          <w:b/>
          <w:u w:val="single"/>
        </w:rPr>
        <w:t>0</w:t>
      </w:r>
      <w:r w:rsidR="005F22FB" w:rsidRPr="000D52E0">
        <w:rPr>
          <w:rFonts w:ascii="Times New Roman" w:hAnsi="Times New Roman" w:cs="Times New Roman"/>
          <w:b/>
          <w:u w:val="single"/>
        </w:rPr>
        <w:t>2</w:t>
      </w:r>
      <w:r w:rsidRPr="000D52E0">
        <w:rPr>
          <w:rFonts w:ascii="Times New Roman" w:hAnsi="Times New Roman" w:cs="Times New Roman"/>
          <w:b/>
          <w:u w:val="single"/>
        </w:rPr>
        <w:t>.202</w:t>
      </w:r>
      <w:r w:rsidR="0016766A" w:rsidRPr="000D52E0">
        <w:rPr>
          <w:rFonts w:ascii="Times New Roman" w:hAnsi="Times New Roman" w:cs="Times New Roman"/>
          <w:b/>
          <w:u w:val="single"/>
        </w:rPr>
        <w:t>6</w:t>
      </w:r>
      <w:r w:rsidRPr="000D52E0">
        <w:rPr>
          <w:rFonts w:ascii="Times New Roman" w:hAnsi="Times New Roman" w:cs="Times New Roman"/>
          <w:b/>
          <w:u w:val="single"/>
        </w:rPr>
        <w:t>г.</w:t>
      </w:r>
    </w:p>
    <w:p w:rsidR="00A96A11" w:rsidRPr="00532C4B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532C4B">
        <w:rPr>
          <w:rFonts w:ascii="Times New Roman" w:hAnsi="Times New Roman" w:cs="Times New Roman"/>
        </w:rPr>
        <w:t>Место проведения</w:t>
      </w:r>
      <w:r w:rsidRPr="00532C4B">
        <w:rPr>
          <w:rFonts w:ascii="Times New Roman" w:hAnsi="Times New Roman" w:cs="Times New Roman"/>
          <w:u w:val="single"/>
        </w:rPr>
        <w:t>: г. Иваново, ул. Калинина, д. 9/21</w:t>
      </w: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410"/>
        <w:gridCol w:w="3543"/>
        <w:gridCol w:w="1560"/>
        <w:gridCol w:w="1275"/>
        <w:gridCol w:w="2117"/>
        <w:gridCol w:w="1711"/>
        <w:gridCol w:w="708"/>
        <w:gridCol w:w="1411"/>
      </w:tblGrid>
      <w:tr w:rsidR="00532C4B" w:rsidRPr="00532C4B" w:rsidTr="00187102">
        <w:trPr>
          <w:trHeight w:val="647"/>
        </w:trPr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№№ пп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0107" w:rsidRPr="00532C4B" w:rsidTr="00187102">
        <w:trPr>
          <w:trHeight w:val="4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532C4B" w:rsidRDefault="003A0107" w:rsidP="003A01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07" w:rsidRDefault="003A0107" w:rsidP="003A010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</w:rPr>
              <w:t>ГУОЖХ "1"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Балашов Николай Николаевич, инженер-энергетик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Default="003A0107" w:rsidP="003A010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до 1000 В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05077F" w:rsidRDefault="003A0107" w:rsidP="003A01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532C4B" w:rsidRDefault="003A0107" w:rsidP="003A01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0107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532C4B" w:rsidRDefault="003A0107" w:rsidP="003A01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ГУОЖХ "1"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Овеченков</w:t>
            </w:r>
            <w:proofErr w:type="spellEnd"/>
            <w:r>
              <w:rPr>
                <w:sz w:val="18"/>
                <w:szCs w:val="18"/>
              </w:rPr>
              <w:t xml:space="preserve"> Игорь Анатольевич, электромонтёр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Default="003A0107" w:rsidP="003A010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Электротехнологи</w:t>
            </w:r>
            <w:proofErr w:type="spellEnd"/>
            <w:r w:rsidR="005D3BC7"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ческий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05077F" w:rsidRDefault="003A0107" w:rsidP="003A01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532C4B" w:rsidRDefault="003A0107" w:rsidP="003A01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0107" w:rsidRPr="00532C4B" w:rsidTr="00187102">
        <w:trPr>
          <w:trHeight w:val="4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532C4B" w:rsidRDefault="003A0107" w:rsidP="003A01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"Ритуал"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Лаврентьев Олег Геннадьевич, электромонтёр по ремонту и обслуживанию электрооборудования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Default="003A0107" w:rsidP="003A010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до и выше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Оперативно-ремонтный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05077F" w:rsidRDefault="003A0107" w:rsidP="003A01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532C4B" w:rsidRDefault="003A0107" w:rsidP="003A01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0107" w:rsidRPr="00532C4B" w:rsidTr="00187102">
        <w:trPr>
          <w:trHeight w:val="46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532C4B" w:rsidRDefault="003A0107" w:rsidP="003A01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Шорохов С.В.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Шорохов Сергей Вадимович, руководитель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Default="003A0107" w:rsidP="003A010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05077F" w:rsidRDefault="003A0107" w:rsidP="003A01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532C4B" w:rsidRDefault="003A0107" w:rsidP="003A01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0107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532C4B" w:rsidRDefault="003A0107" w:rsidP="003A01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"Ремонтник-2010"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Обращевский</w:t>
            </w:r>
            <w:proofErr w:type="spellEnd"/>
            <w:r>
              <w:rPr>
                <w:sz w:val="18"/>
                <w:szCs w:val="18"/>
              </w:rPr>
              <w:t xml:space="preserve"> Александр Геннадьевич, мастер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Default="003A0107" w:rsidP="003A010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05077F" w:rsidRDefault="003A0107" w:rsidP="003A01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107" w:rsidRPr="00532C4B" w:rsidRDefault="003A0107" w:rsidP="003A01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0107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532C4B" w:rsidRDefault="003A0107" w:rsidP="003A01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"Теплоснаб-2010"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Обращевский</w:t>
            </w:r>
            <w:proofErr w:type="spellEnd"/>
            <w:r>
              <w:rPr>
                <w:sz w:val="18"/>
                <w:szCs w:val="18"/>
              </w:rPr>
              <w:t xml:space="preserve"> Александр Геннадьевич, специалист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Default="003A0107" w:rsidP="003A010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05077F" w:rsidRDefault="003A0107" w:rsidP="003A01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107" w:rsidRPr="00532C4B" w:rsidRDefault="003A0107" w:rsidP="003A01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0107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532C4B" w:rsidRDefault="003A0107" w:rsidP="003A01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"Теплоснаб-2010"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Саликов</w:t>
            </w:r>
            <w:proofErr w:type="spellEnd"/>
            <w:r>
              <w:rPr>
                <w:sz w:val="18"/>
                <w:szCs w:val="18"/>
              </w:rPr>
              <w:t xml:space="preserve"> Роман Евгеньевич, специалист по организации ремонтно-</w:t>
            </w:r>
            <w:r w:rsidR="003C7339">
              <w:rPr>
                <w:sz w:val="18"/>
                <w:szCs w:val="18"/>
              </w:rPr>
              <w:t>эксплуатационного</w:t>
            </w:r>
            <w:r>
              <w:rPr>
                <w:sz w:val="18"/>
                <w:szCs w:val="18"/>
              </w:rPr>
              <w:t xml:space="preserve"> обслуживания электротехнического 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Default="003A0107" w:rsidP="003A010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05077F" w:rsidRDefault="003A0107" w:rsidP="003A01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532C4B" w:rsidRDefault="003A0107" w:rsidP="003A01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3602D" w:rsidRPr="00532C4B" w:rsidTr="002860C7">
        <w:trPr>
          <w:trHeight w:val="13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2D" w:rsidRPr="00532C4B" w:rsidRDefault="00F3602D" w:rsidP="00F3602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02D" w:rsidRDefault="00F3602D" w:rsidP="00F36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ОСП "Фабрика </w:t>
            </w:r>
            <w:proofErr w:type="spellStart"/>
            <w:r>
              <w:rPr>
                <w:sz w:val="18"/>
                <w:szCs w:val="18"/>
              </w:rPr>
              <w:t>Шагова</w:t>
            </w:r>
            <w:proofErr w:type="spellEnd"/>
            <w:r>
              <w:rPr>
                <w:sz w:val="18"/>
                <w:szCs w:val="18"/>
              </w:rPr>
              <w:t>" ООО "</w:t>
            </w:r>
            <w:proofErr w:type="spellStart"/>
            <w:r>
              <w:rPr>
                <w:sz w:val="18"/>
                <w:szCs w:val="18"/>
              </w:rPr>
              <w:t>Нордтекс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02D" w:rsidRDefault="00F3602D" w:rsidP="00F36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Леонов Николай Евгеньевич, программист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2D" w:rsidRDefault="00F3602D" w:rsidP="00F3602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2D" w:rsidRDefault="00F3602D" w:rsidP="00F36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02D" w:rsidRDefault="00F3602D" w:rsidP="00F36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Ремонтный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F3602D" w:rsidRDefault="00F3602D" w:rsidP="00F36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2D" w:rsidRPr="0005077F" w:rsidRDefault="00F3602D" w:rsidP="00F36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2D" w:rsidRPr="00532C4B" w:rsidRDefault="00F3602D" w:rsidP="00F3602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3602D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2D" w:rsidRPr="00532C4B" w:rsidRDefault="00F3602D" w:rsidP="00F3602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02D" w:rsidRDefault="00F3602D" w:rsidP="00F36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ОСП "Фабрика </w:t>
            </w:r>
            <w:proofErr w:type="spellStart"/>
            <w:r>
              <w:rPr>
                <w:sz w:val="18"/>
                <w:szCs w:val="18"/>
              </w:rPr>
              <w:t>Шагова</w:t>
            </w:r>
            <w:proofErr w:type="spellEnd"/>
            <w:r>
              <w:rPr>
                <w:sz w:val="18"/>
                <w:szCs w:val="18"/>
              </w:rPr>
              <w:t>" ООО "</w:t>
            </w:r>
            <w:proofErr w:type="spellStart"/>
            <w:r>
              <w:rPr>
                <w:sz w:val="18"/>
                <w:szCs w:val="18"/>
              </w:rPr>
              <w:t>Нордтекс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02D" w:rsidRDefault="00F3602D" w:rsidP="00F36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Артём Владимирович, электромонтёр по ремонту и обслуживанию электрооборудования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2D" w:rsidRDefault="00F3602D" w:rsidP="00F36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2D" w:rsidRDefault="00F3602D" w:rsidP="00F36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до и выше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02D" w:rsidRDefault="00F3602D" w:rsidP="00F36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Оперативно-ремонтный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F3602D" w:rsidRDefault="00F3602D" w:rsidP="00F36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2D" w:rsidRPr="0005077F" w:rsidRDefault="00F3602D" w:rsidP="00F36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02D" w:rsidRPr="00532C4B" w:rsidRDefault="00F3602D" w:rsidP="00F3602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0107" w:rsidRPr="00532C4B" w:rsidTr="00187102">
        <w:trPr>
          <w:trHeight w:val="27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532C4B" w:rsidRDefault="003A0107" w:rsidP="003A01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"ИКЦ "</w:t>
            </w:r>
            <w:proofErr w:type="spellStart"/>
            <w:r>
              <w:rPr>
                <w:sz w:val="18"/>
                <w:szCs w:val="18"/>
              </w:rPr>
              <w:t>Промтехбезопасность</w:t>
            </w:r>
            <w:proofErr w:type="spellEnd"/>
            <w:r>
              <w:rPr>
                <w:sz w:val="18"/>
                <w:szCs w:val="18"/>
              </w:rPr>
              <w:lastRenderedPageBreak/>
              <w:t>" Ивановский филиал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Михалев Денис Михайлович, специалист </w:t>
            </w:r>
            <w:r w:rsidR="00E667F7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НК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Default="002203CE" w:rsidP="003A010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Внеочередная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 до и выше 1000 </w:t>
            </w:r>
            <w:r>
              <w:rPr>
                <w:sz w:val="18"/>
                <w:szCs w:val="18"/>
              </w:rPr>
              <w:lastRenderedPageBreak/>
              <w:t>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67F7" w:rsidRDefault="00E667F7" w:rsidP="00E667F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Электротехнологи</w:t>
            </w:r>
            <w:proofErr w:type="spellEnd"/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ческий</w:t>
            </w:r>
            <w:proofErr w:type="spellEnd"/>
          </w:p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ПТЭЭС, ПРП, ПТЭЭП, ПОТЭЭ, </w:t>
            </w:r>
            <w:r>
              <w:rPr>
                <w:sz w:val="18"/>
                <w:szCs w:val="18"/>
              </w:rPr>
              <w:lastRenderedPageBreak/>
              <w:t>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05077F" w:rsidRDefault="003A0107" w:rsidP="003A01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9-10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107" w:rsidRPr="00532C4B" w:rsidRDefault="003A0107" w:rsidP="003A01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0107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532C4B" w:rsidRDefault="003A0107" w:rsidP="003A01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Лоскутов Н.В.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Юрышев Сергей Александрович, начальник </w:t>
            </w:r>
            <w:proofErr w:type="spellStart"/>
            <w:r>
              <w:rPr>
                <w:sz w:val="18"/>
                <w:szCs w:val="18"/>
              </w:rPr>
              <w:t>электроцеха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Default="003A0107" w:rsidP="003A010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Внеочередная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05077F" w:rsidRDefault="003A0107" w:rsidP="003A01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107" w:rsidRPr="00532C4B" w:rsidRDefault="003A0107" w:rsidP="003A01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0107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532C4B" w:rsidRDefault="003A0107" w:rsidP="003A01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ОГБУ ДО "СШ №1"Текстильщик"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Тимофеев Сергей Васильевич, заместитель директора по эксплуатации спортсооружений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Default="003A0107" w:rsidP="003A010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Управленческий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ПТЭТЭ, ПОТЭТЭ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05077F" w:rsidRDefault="003A0107" w:rsidP="003A01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107" w:rsidRPr="00532C4B" w:rsidRDefault="003A0107" w:rsidP="003A01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0107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532C4B" w:rsidRDefault="003A0107" w:rsidP="003A01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"Партнер-</w:t>
            </w:r>
            <w:proofErr w:type="spellStart"/>
            <w:r>
              <w:rPr>
                <w:sz w:val="18"/>
                <w:szCs w:val="18"/>
              </w:rPr>
              <w:t>Газсервис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Дементьев Дмитрий Дмитриевич, инженер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Default="003A0107" w:rsidP="003A010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структурного подразделения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ПТЭТЭ, ПОТЭТЭ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05077F" w:rsidRDefault="003A0107" w:rsidP="003A01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107" w:rsidRPr="00532C4B" w:rsidRDefault="003A0107" w:rsidP="003A01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0107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532C4B" w:rsidRDefault="003A0107" w:rsidP="003A01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"Партнер-</w:t>
            </w:r>
            <w:proofErr w:type="spellStart"/>
            <w:r>
              <w:rPr>
                <w:sz w:val="18"/>
                <w:szCs w:val="18"/>
              </w:rPr>
              <w:t>Газсервис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Алексеев Василий Вячеславович, инженер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Default="003A0107" w:rsidP="003A010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Первичная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ПТЭТЭ, ПОТЭТЭ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05077F" w:rsidRDefault="003A0107" w:rsidP="003A01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107" w:rsidRPr="00532C4B" w:rsidRDefault="003A0107" w:rsidP="003A01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0107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532C4B" w:rsidRDefault="003A0107" w:rsidP="003A01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"Партнер-</w:t>
            </w:r>
            <w:proofErr w:type="spellStart"/>
            <w:r>
              <w:rPr>
                <w:sz w:val="18"/>
                <w:szCs w:val="18"/>
              </w:rPr>
              <w:t>Газсервис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Орлов Евгений Михайлович, инженер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Default="003A0107" w:rsidP="003A010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Первичная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структурного подразделения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ПТЭТЭ, ПОТЭТЭ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05077F" w:rsidRDefault="003A0107" w:rsidP="003A01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107" w:rsidRPr="00532C4B" w:rsidRDefault="003A0107" w:rsidP="003A01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A0107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532C4B" w:rsidRDefault="003A0107" w:rsidP="003A01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"Партнер-</w:t>
            </w:r>
            <w:proofErr w:type="spellStart"/>
            <w:r>
              <w:rPr>
                <w:sz w:val="18"/>
                <w:szCs w:val="18"/>
              </w:rPr>
              <w:t>Газсервис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Колосницын</w:t>
            </w:r>
            <w:proofErr w:type="spellEnd"/>
            <w:r>
              <w:rPr>
                <w:sz w:val="18"/>
                <w:szCs w:val="18"/>
              </w:rPr>
              <w:t xml:space="preserve"> Александр Юрьевич, инженер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Default="003A0107" w:rsidP="003A010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Первичная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структурного подразделения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3A0107" w:rsidRDefault="003A0107" w:rsidP="003A0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ПТЭТЭ, ПОТЭТЭ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07" w:rsidRPr="0005077F" w:rsidRDefault="003A0107" w:rsidP="003A01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107" w:rsidRPr="00532C4B" w:rsidRDefault="003A0107" w:rsidP="003A01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C3DD3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Pr="00532C4B" w:rsidRDefault="00FC3DD3" w:rsidP="00FC3DD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Default="00FC3DD3" w:rsidP="00FC3D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</w:rPr>
              <w:t>ООО "Новация"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Горохов Алексей Владимирович, главный энергетик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DD3" w:rsidRDefault="00FC3DD3" w:rsidP="00FC3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Default="00FC3DD3" w:rsidP="00FC3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FC3DD3" w:rsidRDefault="00FC3DD3" w:rsidP="00FC3D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FC3DD3" w:rsidRDefault="00FC3DD3" w:rsidP="00FC3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Pr="0005077F" w:rsidRDefault="00FC3DD3" w:rsidP="00FC3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DD3" w:rsidRPr="00532C4B" w:rsidRDefault="00FC3DD3" w:rsidP="00FC3D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C3DD3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Pr="00532C4B" w:rsidRDefault="00FC3DD3" w:rsidP="00FC3DD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"Форум-С"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Киселев Владимир Николаевич, электромонтёр по ремонту и обслуживанию электрооборудования(дежурный) 5 разряда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Default="00FC3DD3" w:rsidP="00FC3DD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Первичная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до и выше 1000 В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Оперативно-ремонтный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Pr="0005077F" w:rsidRDefault="00FC3DD3" w:rsidP="00FC3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DD3" w:rsidRPr="00532C4B" w:rsidRDefault="00FC3DD3" w:rsidP="00FC3D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C3DD3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Pr="00532C4B" w:rsidRDefault="00FC3DD3" w:rsidP="00FC3DD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"Форум-С"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Литвиненко Виктор Григорьевич, электромонтёр по ремонту и обслуживанию электрооборудования(дежурный) 5 разряда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Default="00FC3DD3" w:rsidP="00FC3DD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Первичная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до и выше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Оперативно-ремонтный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Pr="0005077F" w:rsidRDefault="00FC3DD3" w:rsidP="00FC3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DD3" w:rsidRPr="00532C4B" w:rsidRDefault="00FC3DD3" w:rsidP="00FC3D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C3DD3" w:rsidRPr="00532C4B" w:rsidTr="00187102">
        <w:trPr>
          <w:trHeight w:val="61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Pr="00532C4B" w:rsidRDefault="00FC3DD3" w:rsidP="00FC3DD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ОБУЗ "</w:t>
            </w:r>
            <w:proofErr w:type="spellStart"/>
            <w:r>
              <w:rPr>
                <w:sz w:val="18"/>
                <w:szCs w:val="18"/>
              </w:rPr>
              <w:t>ИвОКБ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Комаров Владимир Александрович, инженер-строитель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DD3" w:rsidRDefault="00FC3DD3" w:rsidP="00FC3DD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Управленческий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ПТЭТЭ, ПОТЭТЭ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Pr="0005077F" w:rsidRDefault="00FC3DD3" w:rsidP="00FC3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DD3" w:rsidRPr="00532C4B" w:rsidRDefault="00FC3DD3" w:rsidP="00FC3D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C3DD3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Pr="00532C4B" w:rsidRDefault="00FC3DD3" w:rsidP="00FC3DD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ОБУЗ "</w:t>
            </w:r>
            <w:proofErr w:type="spellStart"/>
            <w:r>
              <w:rPr>
                <w:sz w:val="18"/>
                <w:szCs w:val="18"/>
              </w:rPr>
              <w:t>ИвОКБ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Дубровина Ольга Анатольевна, инженер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Default="00FC3DD3" w:rsidP="00FC3DD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ПТЭТЭ, ПОТЭТЭ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Pr="0005077F" w:rsidRDefault="00FC3DD3" w:rsidP="00FC3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DD3" w:rsidRPr="00532C4B" w:rsidRDefault="00FC3DD3" w:rsidP="00FC3D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C3DD3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Pr="00532C4B" w:rsidRDefault="00FC3DD3" w:rsidP="00FC3DD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СПК "Центральный"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Мухторов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Хайрул</w:t>
            </w:r>
            <w:r w:rsidR="00BE5664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о</w:t>
            </w:r>
            <w:proofErr w:type="spellEnd"/>
            <w:r>
              <w:rPr>
                <w:sz w:val="18"/>
                <w:szCs w:val="18"/>
              </w:rPr>
              <w:t xml:space="preserve"> Улугбек Угли, электрик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Default="00FC3DD3" w:rsidP="00FC3DD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Первичная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Ремонтный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Pr="0005077F" w:rsidRDefault="00FC3DD3" w:rsidP="00FC3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DD3" w:rsidRPr="00532C4B" w:rsidRDefault="00FC3DD3" w:rsidP="00FC3DD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32C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</w:tr>
      <w:tr w:rsidR="00FC3DD3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Pr="00532C4B" w:rsidRDefault="00FC3DD3" w:rsidP="00FC3DD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"Благоустройство"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Дружинина Эльвира Алексеевна, инженер-энергетик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Default="00FC3DD3" w:rsidP="00FC3DD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Pr="0005077F" w:rsidRDefault="00FC3DD3" w:rsidP="00FC3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DD3" w:rsidRPr="00532C4B" w:rsidRDefault="00FC3DD3" w:rsidP="00FC3D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C3DD3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Pr="00532C4B" w:rsidRDefault="00FC3DD3" w:rsidP="00FC3DD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ООО"Блокчейн</w:t>
            </w:r>
            <w:proofErr w:type="spellEnd"/>
            <w:r>
              <w:rPr>
                <w:sz w:val="18"/>
                <w:szCs w:val="18"/>
              </w:rPr>
              <w:t xml:space="preserve"> Технолоджи"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Теремов Павел </w:t>
            </w:r>
            <w:r w:rsidR="00576D46">
              <w:rPr>
                <w:sz w:val="18"/>
                <w:szCs w:val="18"/>
              </w:rPr>
              <w:t>Владимирович, главный</w:t>
            </w:r>
            <w:r>
              <w:rPr>
                <w:sz w:val="18"/>
                <w:szCs w:val="18"/>
              </w:rPr>
              <w:t xml:space="preserve"> инженер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Default="00FC3DD3" w:rsidP="00FC3DD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Внеочередная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до и выше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Pr="0005077F" w:rsidRDefault="00FC3DD3" w:rsidP="00FC3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DD3" w:rsidRPr="00532C4B" w:rsidRDefault="00FC3DD3" w:rsidP="00FC3D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C3DD3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Pr="00532C4B" w:rsidRDefault="00FC3DD3" w:rsidP="00FC3DD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"Гостиница "Иваново"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Клинышев</w:t>
            </w:r>
            <w:proofErr w:type="spellEnd"/>
            <w:r>
              <w:rPr>
                <w:sz w:val="18"/>
                <w:szCs w:val="18"/>
              </w:rPr>
              <w:t xml:space="preserve"> Юрий Алексеевич, главный инженер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Default="00FC3DD3" w:rsidP="00FC3DD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ПТЭТЭ, ПОТЭТЭ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Pr="0005077F" w:rsidRDefault="00FC3DD3" w:rsidP="00FC3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DD3" w:rsidRPr="00532C4B" w:rsidRDefault="00FC3DD3" w:rsidP="00FC3D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C3DD3" w:rsidRPr="00532C4B" w:rsidTr="00187102">
        <w:trPr>
          <w:trHeight w:val="84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Pr="00532C4B" w:rsidRDefault="00FC3DD3" w:rsidP="00FC3DD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ЖилСтройСервис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Коряковский</w:t>
            </w:r>
            <w:proofErr w:type="spellEnd"/>
            <w:r>
              <w:rPr>
                <w:sz w:val="18"/>
                <w:szCs w:val="18"/>
              </w:rPr>
              <w:t xml:space="preserve"> Сергей Борисович, электромонтёр 3 разряда по ремонту и обслуживанию электрооборудования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Default="00FC3DD3" w:rsidP="00FC3DD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Первичная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Ремонтный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3DD3" w:rsidRDefault="00FC3DD3" w:rsidP="00FC3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D3" w:rsidRPr="0005077F" w:rsidRDefault="00FC3DD3" w:rsidP="00FC3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DD3" w:rsidRPr="00532C4B" w:rsidRDefault="00FC3DD3" w:rsidP="00FC3DD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76D46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</w:rPr>
              <w:t>АО "КОНТИ-РУС"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Румянцев Никита Сергеевич, электромонтёр по ремонту и обслуживанию электрооборудования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до и выше 1000 В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Оперативно-ремонтный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05077F" w:rsidRDefault="00576D46" w:rsidP="0057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76D46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"КОНТИ-РУС"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Крупин</w:t>
            </w:r>
            <w:proofErr w:type="spellEnd"/>
            <w:r>
              <w:rPr>
                <w:sz w:val="18"/>
                <w:szCs w:val="18"/>
              </w:rPr>
              <w:t xml:space="preserve"> Сергей Валерьевич, главный энергетик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Управленческий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ПТЭТЭ, ПОТЭТЭ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05077F" w:rsidRDefault="00576D46" w:rsidP="0057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76D46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"КОНТИ-РУС"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Исаков Михаил Александрович, инженер-механик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Управленческий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ПТЭТЭ, ПОТЭТЭ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05077F" w:rsidRDefault="00576D46" w:rsidP="0057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76D46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DD7207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УК</w:t>
            </w:r>
            <w:r w:rsidR="00576D46">
              <w:rPr>
                <w:sz w:val="18"/>
                <w:szCs w:val="18"/>
              </w:rPr>
              <w:t xml:space="preserve"> "ЖСС37"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Коряковский</w:t>
            </w:r>
            <w:proofErr w:type="spellEnd"/>
            <w:r>
              <w:rPr>
                <w:sz w:val="18"/>
                <w:szCs w:val="18"/>
              </w:rPr>
              <w:t xml:space="preserve"> Сергей Борисович, электромонтёр 3 разряда по ремонту и обслуживанию электрооборудования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Первичная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Ремонтный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05077F" w:rsidRDefault="00576D46" w:rsidP="0057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76D46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МБОУ СШ №2 </w:t>
            </w:r>
            <w:proofErr w:type="spellStart"/>
            <w:r>
              <w:rPr>
                <w:sz w:val="18"/>
                <w:szCs w:val="18"/>
              </w:rPr>
              <w:t>г</w:t>
            </w:r>
            <w:r w:rsidR="00DD720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о</w:t>
            </w:r>
            <w:proofErr w:type="spellEnd"/>
            <w:r>
              <w:rPr>
                <w:sz w:val="18"/>
                <w:szCs w:val="18"/>
              </w:rPr>
              <w:t xml:space="preserve"> Кохма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Сибрин</w:t>
            </w:r>
            <w:proofErr w:type="spellEnd"/>
            <w:r>
              <w:rPr>
                <w:sz w:val="18"/>
                <w:szCs w:val="18"/>
              </w:rPr>
              <w:t xml:space="preserve"> Сергей Павлович, </w:t>
            </w:r>
            <w:r w:rsidR="00DD7207">
              <w:rPr>
                <w:sz w:val="18"/>
                <w:szCs w:val="18"/>
              </w:rPr>
              <w:t>инженер</w:t>
            </w:r>
            <w:r>
              <w:rPr>
                <w:sz w:val="18"/>
                <w:szCs w:val="18"/>
              </w:rPr>
              <w:t>-энергетик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05077F" w:rsidRDefault="00576D46" w:rsidP="0057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76D46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МБОУ СШ №2 </w:t>
            </w:r>
            <w:proofErr w:type="spellStart"/>
            <w:r>
              <w:rPr>
                <w:sz w:val="18"/>
                <w:szCs w:val="18"/>
              </w:rPr>
              <w:t>г</w:t>
            </w:r>
            <w:r w:rsidR="00DD720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о</w:t>
            </w:r>
            <w:proofErr w:type="spellEnd"/>
            <w:r>
              <w:rPr>
                <w:sz w:val="18"/>
                <w:szCs w:val="18"/>
              </w:rPr>
              <w:t xml:space="preserve"> Кохма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Бобков Сергей Владимирович, мастер структурного подразделения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Управленческий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ПТЭТЭ, ПОТЭТЭ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05077F" w:rsidRDefault="00576D46" w:rsidP="0057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76D46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ОБУСО "Приволжский ЦСО"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Потоков Алексей Владимирович, техник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Внеочередная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05077F" w:rsidRDefault="00576D46" w:rsidP="0057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76D46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Реском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 Сергей Геннадьевич, директор по строительству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до и выше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05077F" w:rsidRDefault="00576D46" w:rsidP="0057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76D46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Замятин В.В.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Блинов Евгений Евгеньевич, инженер электротехнического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Внеочередная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до и выше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05077F" w:rsidRDefault="00576D46" w:rsidP="0057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76D46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Рубинпроект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Левашов Владимир Вениаминович, инженер-теплотехник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до и выше 1000 В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05077F" w:rsidRDefault="00576D46" w:rsidP="0057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76D46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Рубинпроект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Лебедев Дмитрий Сергеевич, инженер-энергетик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Внеочередная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до и выше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05077F" w:rsidRDefault="00576D46" w:rsidP="0057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76D46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Блэкрам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Перов Александр Викторович, главный инженер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Внеочередная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до и выше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05077F" w:rsidRDefault="00576D46" w:rsidP="0057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76D46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Блэкрам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Пикельник</w:t>
            </w:r>
            <w:proofErr w:type="spellEnd"/>
            <w:r>
              <w:rPr>
                <w:sz w:val="18"/>
                <w:szCs w:val="18"/>
              </w:rPr>
              <w:t xml:space="preserve"> Александр Сергеевич, техник-теплотехник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Внеочередная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до и выше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05077F" w:rsidRDefault="00576D46" w:rsidP="0057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76D46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Блэкрам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Харитонов Александр Павлович, техник-строитель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Внеочередная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до и выше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05077F" w:rsidRDefault="00576D46" w:rsidP="0057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76D46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ИНПК "РЭТ"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Овсянникова Елена Николаевна, начальник отдела по ОТ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Внеочередная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до и выше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с правом инспектирования энергоустановок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05077F" w:rsidRDefault="00576D46" w:rsidP="0057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76D46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Эггер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Древпродукт</w:t>
            </w:r>
            <w:proofErr w:type="spellEnd"/>
            <w:r>
              <w:rPr>
                <w:sz w:val="18"/>
                <w:szCs w:val="18"/>
              </w:rPr>
              <w:t xml:space="preserve"> Шуя"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 Владимир Станиславович, главный энергетик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до и выше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05077F" w:rsidRDefault="00576D46" w:rsidP="0057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76D46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Разгуляева Ю.Н.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Симаков Леонид Леонидович, сервисный инженер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Внеочередная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Оперативно-ремонтный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05077F" w:rsidRDefault="00576D46" w:rsidP="0057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76D46" w:rsidRPr="00532C4B" w:rsidTr="0018710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Разгуляева Ю.Н.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Симаков Леонид Леонидович, сервисный инженер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Default="00576D46" w:rsidP="00576D4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Первичная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Оперативно-ремонтный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6D46" w:rsidRDefault="00576D46" w:rsidP="00576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ПТЭТЭ, ПОТЭТЭ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46" w:rsidRPr="0005077F" w:rsidRDefault="00576D46" w:rsidP="0057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6D46" w:rsidRPr="00532C4B" w:rsidRDefault="00576D46" w:rsidP="00576D4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05FF1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Pr="00532C4B" w:rsidRDefault="00F05FF1" w:rsidP="00F05F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FF1" w:rsidRDefault="00F05FF1" w:rsidP="00F05FF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</w:rPr>
              <w:t>ФГБОУ ВО "Верхневолжский ГАУ"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FF1" w:rsidRDefault="00F05FF1" w:rsidP="00F0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Воронин Михаил Валерьевич, техник-электрик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Default="00F05FF1" w:rsidP="00F05FF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Первичная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Default="00F05FF1" w:rsidP="00F0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до 1000 В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5FF1" w:rsidRDefault="00F05FF1" w:rsidP="00F0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Оперативно-ремонтный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F05FF1" w:rsidRDefault="00F05FF1" w:rsidP="00F0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Pr="0005077F" w:rsidRDefault="00F05FF1" w:rsidP="00F05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5FF1" w:rsidRPr="00532C4B" w:rsidRDefault="00F05FF1" w:rsidP="00F05F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05FF1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Pr="00532C4B" w:rsidRDefault="00F05FF1" w:rsidP="00F05F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FF1" w:rsidRDefault="00F05FF1" w:rsidP="00F0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ФГБОУ ВО "Верхневолжский ГАУ"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FF1" w:rsidRDefault="00F05FF1" w:rsidP="00F0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Карапетян Павел </w:t>
            </w:r>
            <w:proofErr w:type="spellStart"/>
            <w:r>
              <w:rPr>
                <w:sz w:val="18"/>
                <w:szCs w:val="18"/>
              </w:rPr>
              <w:t>Сережаевич</w:t>
            </w:r>
            <w:proofErr w:type="spellEnd"/>
            <w:r>
              <w:rPr>
                <w:sz w:val="18"/>
                <w:szCs w:val="18"/>
              </w:rPr>
              <w:t xml:space="preserve">, электромонтёр по ремонту и обслуживанию электрооборудования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Default="00F05FF1" w:rsidP="00F05FF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Первичная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Default="00F05FF1" w:rsidP="00F0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5FF1" w:rsidRDefault="00F05FF1" w:rsidP="00F0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Оперативно-ремонтный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F05FF1" w:rsidRDefault="00F05FF1" w:rsidP="00F0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Pr="0005077F" w:rsidRDefault="00F05FF1" w:rsidP="00F05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5FF1" w:rsidRPr="00532C4B" w:rsidRDefault="00F05FF1" w:rsidP="00F05F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05FF1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Pr="00532C4B" w:rsidRDefault="00F05FF1" w:rsidP="00F05F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FF1" w:rsidRDefault="00F05FF1" w:rsidP="00F0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"Новая сетевая компания"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FF1" w:rsidRDefault="00F05FF1" w:rsidP="00F0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Чистов Николай Анатольевич, и.о. мастера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Default="00F05FF1" w:rsidP="00F05FF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Внеочередная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Default="00F05FF1" w:rsidP="00F0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до и выше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5FF1" w:rsidRDefault="00F05FF1" w:rsidP="00F0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05FF1" w:rsidRDefault="00F05FF1" w:rsidP="00F0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Pr="0005077F" w:rsidRDefault="00F05FF1" w:rsidP="00F05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5FF1" w:rsidRPr="00532C4B" w:rsidRDefault="00F05FF1" w:rsidP="00F05F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05FF1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Pr="00532C4B" w:rsidRDefault="00F05FF1" w:rsidP="00F05F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05FF1" w:rsidRDefault="00F05FF1" w:rsidP="00F0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"Новая сетевая компания"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05FF1" w:rsidRDefault="00F05FF1" w:rsidP="00F0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Молоканов Алексей Александрович, мастер </w:t>
            </w:r>
            <w:proofErr w:type="spellStart"/>
            <w:r>
              <w:rPr>
                <w:sz w:val="18"/>
                <w:szCs w:val="18"/>
              </w:rPr>
              <w:t>электроотдела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5FF1" w:rsidRDefault="00F05FF1" w:rsidP="00F05FF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Внеочередная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5FF1" w:rsidRDefault="00F05FF1" w:rsidP="00F0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до и выше 1000 В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05FF1" w:rsidRDefault="00F05FF1" w:rsidP="00F0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05FF1" w:rsidRDefault="00F05FF1" w:rsidP="00F05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Pr="0005077F" w:rsidRDefault="00F05FF1" w:rsidP="00F05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5FF1" w:rsidRPr="00532C4B" w:rsidRDefault="00F05FF1" w:rsidP="00F05F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05FF1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Pr="00532C4B" w:rsidRDefault="00F05FF1" w:rsidP="00F05F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"Новая сетевая компания"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Хребтов Сергей Анатольевич, начальник котельной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Default="00F05FF1" w:rsidP="00F05F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Pr="0005077F" w:rsidRDefault="00F05FF1" w:rsidP="00F05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5FF1" w:rsidRPr="00532C4B" w:rsidRDefault="00F05FF1" w:rsidP="00F05F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05FF1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Pr="00532C4B" w:rsidRDefault="00F05FF1" w:rsidP="00F05F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FF1" w:rsidRDefault="00F05FF1" w:rsidP="00F05FF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АГУ "Дирекция"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Галай</w:t>
            </w:r>
            <w:proofErr w:type="spellEnd"/>
            <w:r>
              <w:rPr>
                <w:sz w:val="20"/>
                <w:szCs w:val="20"/>
              </w:rPr>
              <w:t xml:space="preserve"> Сергей Николаевич, инженер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Default="00F05FF1" w:rsidP="00F05F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Pr="0005077F" w:rsidRDefault="00F05FF1" w:rsidP="00F05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5FF1" w:rsidRPr="00532C4B" w:rsidRDefault="00F05FF1" w:rsidP="00F05F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05FF1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Pr="00532C4B" w:rsidRDefault="00F05FF1" w:rsidP="00F05F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АГУ "Дирекция"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Лапшов</w:t>
            </w:r>
            <w:proofErr w:type="spellEnd"/>
            <w:r>
              <w:rPr>
                <w:sz w:val="20"/>
                <w:szCs w:val="20"/>
              </w:rPr>
              <w:t xml:space="preserve"> Максим Игоревич, инженер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Default="00F05FF1" w:rsidP="00F05F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Pr="0005077F" w:rsidRDefault="00F05FF1" w:rsidP="00F05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5FF1" w:rsidRPr="00532C4B" w:rsidRDefault="00F05FF1" w:rsidP="00F05F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05FF1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Pr="00532C4B" w:rsidRDefault="00F05FF1" w:rsidP="00F05F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Комплексстрой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Ермошин</w:t>
            </w:r>
            <w:proofErr w:type="spellEnd"/>
            <w:r>
              <w:rPr>
                <w:sz w:val="20"/>
                <w:szCs w:val="20"/>
              </w:rPr>
              <w:t xml:space="preserve"> Федор Владимирович, специалист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Default="00F05FF1" w:rsidP="00F05F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Pr="0005077F" w:rsidRDefault="00F05FF1" w:rsidP="00F05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5FF1" w:rsidRPr="00532C4B" w:rsidRDefault="00F05FF1" w:rsidP="00F05F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05FF1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Pr="00532C4B" w:rsidRDefault="00F05FF1" w:rsidP="00F05F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"Стоматологический центр </w:t>
            </w:r>
            <w:proofErr w:type="spellStart"/>
            <w:r>
              <w:rPr>
                <w:sz w:val="20"/>
                <w:szCs w:val="20"/>
              </w:rPr>
              <w:t>Стволыгин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 Константин Михайлович, директор по маркетингу и рекламе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Default="00F05FF1" w:rsidP="00F05F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Pr="0005077F" w:rsidRDefault="00F05FF1" w:rsidP="00F05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5FF1" w:rsidRPr="00532C4B" w:rsidRDefault="00F05FF1" w:rsidP="00F05F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05FF1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Pr="00532C4B" w:rsidRDefault="00F05FF1" w:rsidP="00F05F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proofErr w:type="spellStart"/>
            <w:r>
              <w:rPr>
                <w:sz w:val="20"/>
                <w:szCs w:val="20"/>
              </w:rPr>
              <w:t>ПТК"Красная</w:t>
            </w:r>
            <w:proofErr w:type="spellEnd"/>
            <w:r>
              <w:rPr>
                <w:sz w:val="20"/>
                <w:szCs w:val="20"/>
              </w:rPr>
              <w:t xml:space="preserve"> Ветка"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Политика Сергей Петрович, главный инженер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Default="00F05FF1" w:rsidP="00F05F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Pr="0005077F" w:rsidRDefault="00F05FF1" w:rsidP="00F05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5FF1" w:rsidRPr="00532C4B" w:rsidRDefault="00F05FF1" w:rsidP="00F05F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05FF1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Pr="00532C4B" w:rsidRDefault="00F05FF1" w:rsidP="00F05F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Сухоруков С.В.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Ермошин</w:t>
            </w:r>
            <w:proofErr w:type="spellEnd"/>
            <w:r>
              <w:rPr>
                <w:sz w:val="20"/>
                <w:szCs w:val="20"/>
              </w:rPr>
              <w:t xml:space="preserve"> Федор Владимирович, технический директор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Default="00F05FF1" w:rsidP="00F05F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Pr="0005077F" w:rsidRDefault="00F05FF1" w:rsidP="00F05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5FF1" w:rsidRPr="00532C4B" w:rsidRDefault="00F05FF1" w:rsidP="00F05F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05FF1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Pr="00532C4B" w:rsidRDefault="00F05FF1" w:rsidP="00F05F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"СВ Плюс"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Бушков Михаил Юрьевич, техник-электрик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Default="00F05FF1" w:rsidP="00F05FF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5FF1" w:rsidRDefault="00F05FF1" w:rsidP="00F0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F1" w:rsidRPr="0005077F" w:rsidRDefault="00F05FF1" w:rsidP="00F05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5FF1" w:rsidRPr="00532C4B" w:rsidRDefault="00F05FF1" w:rsidP="00F05F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84BC5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BC5" w:rsidRPr="00532C4B" w:rsidRDefault="00884BC5" w:rsidP="00884BC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BC5" w:rsidRDefault="00884BC5" w:rsidP="00884B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МагнитЭнерго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BC5" w:rsidRDefault="00884BC5" w:rsidP="00884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Харитонов Александр Сергеевич, ведущий инженер по учету и развитию в регионе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BC5" w:rsidRDefault="00884BC5" w:rsidP="00884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BC5" w:rsidRDefault="00884BC5" w:rsidP="00884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до и выше 1000 В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BC5" w:rsidRDefault="00884BC5" w:rsidP="00884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884BC5" w:rsidRDefault="00884BC5" w:rsidP="00884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BC5" w:rsidRPr="0005077F" w:rsidRDefault="00884BC5" w:rsidP="00884B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4BC5" w:rsidRPr="00532C4B" w:rsidRDefault="00884BC5" w:rsidP="00884B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F1C0F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Pr="00532C4B" w:rsidRDefault="004F1C0F" w:rsidP="004F1C0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C0F" w:rsidRDefault="004F1C0F" w:rsidP="004F1C0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sz w:val="20"/>
                <w:szCs w:val="20"/>
              </w:rPr>
              <w:t>ООО"Электроремонт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Камышанский</w:t>
            </w:r>
            <w:proofErr w:type="spellEnd"/>
            <w:r>
              <w:rPr>
                <w:sz w:val="20"/>
                <w:szCs w:val="20"/>
              </w:rPr>
              <w:t xml:space="preserve"> Владимир Робертович, начальник ЭТЛ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Default="004F1C0F" w:rsidP="004F1C0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Pr="0005077F" w:rsidRDefault="004F1C0F" w:rsidP="004F1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1C0F" w:rsidRPr="00532C4B" w:rsidRDefault="004F1C0F" w:rsidP="004F1C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F1C0F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Pr="00532C4B" w:rsidRDefault="004F1C0F" w:rsidP="004F1C0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ЖКХ "</w:t>
            </w:r>
            <w:proofErr w:type="spellStart"/>
            <w:r>
              <w:rPr>
                <w:sz w:val="20"/>
                <w:szCs w:val="20"/>
              </w:rPr>
              <w:t>Нерльское</w:t>
            </w:r>
            <w:proofErr w:type="spellEnd"/>
            <w:r>
              <w:rPr>
                <w:sz w:val="20"/>
                <w:szCs w:val="20"/>
              </w:rPr>
              <w:t xml:space="preserve"> коммунальное объединение"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Куликов Максим </w:t>
            </w:r>
            <w:proofErr w:type="spellStart"/>
            <w:r>
              <w:rPr>
                <w:sz w:val="20"/>
                <w:szCs w:val="20"/>
              </w:rPr>
              <w:t>Гшеннадьевич</w:t>
            </w:r>
            <w:proofErr w:type="spellEnd"/>
            <w:r>
              <w:rPr>
                <w:sz w:val="20"/>
                <w:szCs w:val="20"/>
              </w:rPr>
              <w:t>, инженер-электрик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Default="004F1C0F" w:rsidP="004F1C0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Pr="0005077F" w:rsidRDefault="004F1C0F" w:rsidP="004F1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1C0F" w:rsidRPr="00532C4B" w:rsidRDefault="004F1C0F" w:rsidP="004F1C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F1C0F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Pr="00532C4B" w:rsidRDefault="004F1C0F" w:rsidP="004F1C0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ЖКХ "</w:t>
            </w:r>
            <w:proofErr w:type="spellStart"/>
            <w:r>
              <w:rPr>
                <w:sz w:val="20"/>
                <w:szCs w:val="20"/>
              </w:rPr>
              <w:t>Нерльское</w:t>
            </w:r>
            <w:proofErr w:type="spellEnd"/>
            <w:r>
              <w:rPr>
                <w:sz w:val="20"/>
                <w:szCs w:val="20"/>
              </w:rPr>
              <w:t xml:space="preserve"> коммунальное объединение"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Дмитрий Станиславович, начальник водопроводно-канализационного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Default="004F1C0F" w:rsidP="004F1C0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Pr="0005077F" w:rsidRDefault="004F1C0F" w:rsidP="004F1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1C0F" w:rsidRPr="00532C4B" w:rsidRDefault="004F1C0F" w:rsidP="004F1C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F1C0F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Pr="00532C4B" w:rsidRDefault="004F1C0F" w:rsidP="004F1C0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МУП ЖКХ Тейковского </w:t>
            </w:r>
            <w:r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Лукьянов Александр Витальевич, главный инженер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Default="004F1C0F" w:rsidP="004F1C0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Pr="0005077F" w:rsidRDefault="004F1C0F" w:rsidP="004F1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1C0F" w:rsidRPr="00532C4B" w:rsidRDefault="004F1C0F" w:rsidP="004F1C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F1C0F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Pr="00532C4B" w:rsidRDefault="004F1C0F" w:rsidP="004F1C0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ЖКХ Тейковского муниципального района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Бурмистров Алексей Михайлович, мастер участка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Default="004F1C0F" w:rsidP="004F1C0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Pr="0005077F" w:rsidRDefault="004F1C0F" w:rsidP="004F1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1C0F" w:rsidRPr="00532C4B" w:rsidRDefault="004F1C0F" w:rsidP="004F1C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F1C0F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Pr="00532C4B" w:rsidRDefault="004F1C0F" w:rsidP="004F1C0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БСУСОИО "Ивановский дом-интернат"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Стрекаловский</w:t>
            </w:r>
            <w:proofErr w:type="spellEnd"/>
            <w:r>
              <w:rPr>
                <w:sz w:val="20"/>
                <w:szCs w:val="20"/>
              </w:rPr>
              <w:t xml:space="preserve"> Алексей Владимирович, зам. директора по АХЧ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Default="004F1C0F" w:rsidP="004F1C0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Pr="0005077F" w:rsidRDefault="004F1C0F" w:rsidP="004F1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1C0F" w:rsidRPr="00532C4B" w:rsidRDefault="004F1C0F" w:rsidP="004F1C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F1C0F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Pr="00532C4B" w:rsidRDefault="004F1C0F" w:rsidP="004F1C0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БСУСОИО "Ивановский дом-интернат"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Камбарова</w:t>
            </w:r>
            <w:proofErr w:type="spellEnd"/>
            <w:r>
              <w:rPr>
                <w:sz w:val="20"/>
                <w:szCs w:val="20"/>
              </w:rPr>
              <w:t xml:space="preserve"> Валентина Геннадьевна, инженер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Default="004F1C0F" w:rsidP="004F1C0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Pr="0005077F" w:rsidRDefault="004F1C0F" w:rsidP="004F1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1C0F" w:rsidRPr="00532C4B" w:rsidRDefault="004F1C0F" w:rsidP="004F1C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F1C0F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Pr="00532C4B" w:rsidRDefault="004F1C0F" w:rsidP="004F1C0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БСУСОИО "Ивановский дом-интернат"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Жинкин</w:t>
            </w:r>
            <w:proofErr w:type="spellEnd"/>
            <w:r>
              <w:rPr>
                <w:sz w:val="20"/>
                <w:szCs w:val="20"/>
              </w:rPr>
              <w:t xml:space="preserve"> Юрий Робертович, техник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Default="004F1C0F" w:rsidP="004F1C0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Pr="0005077F" w:rsidRDefault="004F1C0F" w:rsidP="004F1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1C0F" w:rsidRPr="00532C4B" w:rsidRDefault="004F1C0F" w:rsidP="004F1C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F1C0F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Pr="00532C4B" w:rsidRDefault="004F1C0F" w:rsidP="004F1C0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БСУСОИО "Ивановский дом-интернат"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 Николай Николаевич, электромонтёр по ремонту и обслуживанию электрооборудования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Default="004F1C0F" w:rsidP="004F1C0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Pr="0005077F" w:rsidRDefault="004F1C0F" w:rsidP="004F1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1C0F" w:rsidRPr="00532C4B" w:rsidRDefault="004F1C0F" w:rsidP="004F1C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F1C0F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Pr="00532C4B" w:rsidRDefault="004F1C0F" w:rsidP="004F1C0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БСУСОИО "Ивановский дом-интернат"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Вакуров</w:t>
            </w:r>
            <w:proofErr w:type="spellEnd"/>
            <w:r>
              <w:rPr>
                <w:sz w:val="20"/>
                <w:szCs w:val="20"/>
              </w:rPr>
              <w:t xml:space="preserve"> Виктор Михайлович, </w:t>
            </w:r>
            <w:proofErr w:type="spellStart"/>
            <w:r>
              <w:rPr>
                <w:sz w:val="20"/>
                <w:szCs w:val="20"/>
              </w:rPr>
              <w:t>электрормонтёр</w:t>
            </w:r>
            <w:proofErr w:type="spellEnd"/>
            <w:r>
              <w:rPr>
                <w:sz w:val="20"/>
                <w:szCs w:val="20"/>
              </w:rPr>
              <w:t xml:space="preserve"> по ремонту и обслуживанию электрооборудования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Default="004F1C0F" w:rsidP="004F1C0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Pr="0005077F" w:rsidRDefault="004F1C0F" w:rsidP="004F1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1C0F" w:rsidRPr="00532C4B" w:rsidRDefault="004F1C0F" w:rsidP="004F1C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F1C0F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Pr="00532C4B" w:rsidRDefault="004F1C0F" w:rsidP="004F1C0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БСУСОИО "Ивановский дом-интернат"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Грачёв Андрей </w:t>
            </w:r>
            <w:proofErr w:type="spellStart"/>
            <w:r>
              <w:rPr>
                <w:sz w:val="20"/>
                <w:szCs w:val="20"/>
              </w:rPr>
              <w:t>Юрбевич</w:t>
            </w:r>
            <w:proofErr w:type="spellEnd"/>
            <w:r>
              <w:rPr>
                <w:sz w:val="20"/>
                <w:szCs w:val="20"/>
              </w:rPr>
              <w:t>, электромонтёр по ремонту и обслуживанию электрооборудования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Default="004F1C0F" w:rsidP="004F1C0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1C0F" w:rsidRDefault="004F1C0F" w:rsidP="004F1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0F" w:rsidRPr="0005077F" w:rsidRDefault="004F1C0F" w:rsidP="004F1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1C0F" w:rsidRPr="00532C4B" w:rsidRDefault="004F1C0F" w:rsidP="004F1C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D0CDA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DA" w:rsidRPr="00532C4B" w:rsidRDefault="00AD0CDA" w:rsidP="00AD0CD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CDA" w:rsidRDefault="00AD0CDA" w:rsidP="00AD0CD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ОП АО "</w:t>
            </w:r>
            <w:proofErr w:type="spellStart"/>
            <w:r>
              <w:rPr>
                <w:sz w:val="20"/>
                <w:szCs w:val="20"/>
              </w:rPr>
              <w:t>Акцентр</w:t>
            </w:r>
            <w:proofErr w:type="spellEnd"/>
            <w:r>
              <w:rPr>
                <w:sz w:val="20"/>
                <w:szCs w:val="20"/>
              </w:rPr>
              <w:t xml:space="preserve"> Технологии обработки"-Родники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CDA" w:rsidRDefault="00AD0CDA" w:rsidP="00AD0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Виталий Викторович, ведущий оператор радиационно-технологической установки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DA" w:rsidRDefault="00AD0CDA" w:rsidP="00AD0CD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DA" w:rsidRDefault="00AD0CDA" w:rsidP="00AD0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0CDA" w:rsidRDefault="00AD0CDA" w:rsidP="00AD0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CDA" w:rsidRDefault="00AD0CDA" w:rsidP="00AD0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DA" w:rsidRPr="0005077F" w:rsidRDefault="00AD0CDA" w:rsidP="00AD0C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CDA" w:rsidRPr="00532C4B" w:rsidRDefault="00AD0CDA" w:rsidP="00AD0CD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D0CDA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DA" w:rsidRPr="00532C4B" w:rsidRDefault="00AD0CDA" w:rsidP="00AD0CD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CDA" w:rsidRDefault="00AD0CDA" w:rsidP="00AD0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 АО "</w:t>
            </w:r>
            <w:proofErr w:type="spellStart"/>
            <w:r>
              <w:rPr>
                <w:sz w:val="20"/>
                <w:szCs w:val="20"/>
              </w:rPr>
              <w:t>Акцентр</w:t>
            </w:r>
            <w:proofErr w:type="spellEnd"/>
            <w:r>
              <w:rPr>
                <w:sz w:val="20"/>
                <w:szCs w:val="20"/>
              </w:rPr>
              <w:t xml:space="preserve"> Технологии обработки"-Родники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CDA" w:rsidRDefault="00AD0CDA" w:rsidP="00AD0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 Сергей Александрович, инженер-программист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DA" w:rsidRDefault="00AD0CDA" w:rsidP="00AD0CD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DA" w:rsidRDefault="00AD0CDA" w:rsidP="00AD0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0CDA" w:rsidRDefault="00AD0CDA" w:rsidP="00AD0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0CDA" w:rsidRDefault="00AD0CDA" w:rsidP="00AD0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DA" w:rsidRPr="0005077F" w:rsidRDefault="00AD0CDA" w:rsidP="00AD0C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CDA" w:rsidRPr="00532C4B" w:rsidRDefault="00AD0CDA" w:rsidP="00AD0CD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860C7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0C7" w:rsidRPr="00532C4B" w:rsidRDefault="002860C7" w:rsidP="002860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C7" w:rsidRDefault="002860C7" w:rsidP="002860C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ОБУЗ "Областной противотуберкулезный диспансер"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C7" w:rsidRDefault="002860C7" w:rsidP="00286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Ярцев Евгений Витальевич, электромонтёр по ремонту и обслуживанию электрооборудования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0C7" w:rsidRDefault="002860C7" w:rsidP="002860C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0C7" w:rsidRDefault="002860C7" w:rsidP="00286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0C7" w:rsidRDefault="002860C7" w:rsidP="00286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0C7" w:rsidRDefault="002860C7" w:rsidP="00286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0C7" w:rsidRPr="0005077F" w:rsidRDefault="002860C7" w:rsidP="002860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60C7" w:rsidRPr="00532C4B" w:rsidRDefault="002860C7" w:rsidP="002860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860C7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0C7" w:rsidRPr="00532C4B" w:rsidRDefault="002860C7" w:rsidP="002860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C7" w:rsidRDefault="002860C7" w:rsidP="00286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ОБУЗ "Ивановский областной госпиталь для ветеранов войн"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C7" w:rsidRDefault="002860C7" w:rsidP="00286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Варина Елена Анатольевна, начальник хозяйственного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0C7" w:rsidRDefault="002860C7" w:rsidP="002860C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0C7" w:rsidRDefault="002860C7" w:rsidP="00286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0C7" w:rsidRDefault="002860C7" w:rsidP="00286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0C7" w:rsidRDefault="002860C7" w:rsidP="00286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0C7" w:rsidRPr="0005077F" w:rsidRDefault="002860C7" w:rsidP="002860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60C7" w:rsidRPr="00532C4B" w:rsidRDefault="002860C7" w:rsidP="002860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860C7" w:rsidRPr="00532C4B" w:rsidTr="002860C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0C7" w:rsidRPr="00532C4B" w:rsidRDefault="002860C7" w:rsidP="002860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C7" w:rsidRDefault="002860C7" w:rsidP="00286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ГБУИО ЦУНБ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0C7" w:rsidRDefault="002860C7" w:rsidP="00B0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Шабанова Ольга Вячеславовна, зам. директора по обеспечению жизнедеятельности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0C7" w:rsidRDefault="002860C7" w:rsidP="002860C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0C7" w:rsidRDefault="002860C7" w:rsidP="00286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0C7" w:rsidRDefault="002860C7" w:rsidP="00286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0C7" w:rsidRDefault="002860C7" w:rsidP="00286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0C7" w:rsidRPr="0005077F" w:rsidRDefault="002860C7" w:rsidP="002860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60C7" w:rsidRPr="00532C4B" w:rsidRDefault="002860C7" w:rsidP="002860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577D6" w:rsidRPr="00532C4B" w:rsidTr="00564B2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7D6" w:rsidRPr="00532C4B" w:rsidRDefault="00B577D6" w:rsidP="00B577D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7D6" w:rsidRDefault="00B577D6" w:rsidP="00B577D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"Крайтекс-Ресурс"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7D6" w:rsidRDefault="00B577D6" w:rsidP="00B57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 Сергей Павлович, инженер-электронщик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7D6" w:rsidRDefault="00B577D6" w:rsidP="00B577D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7D6" w:rsidRDefault="00B577D6" w:rsidP="00B57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77D6" w:rsidRDefault="00B577D6" w:rsidP="00B57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77D6" w:rsidRDefault="00B577D6" w:rsidP="00B57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7D6" w:rsidRPr="0005077F" w:rsidRDefault="00B577D6" w:rsidP="00B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7D6" w:rsidRPr="00532C4B" w:rsidRDefault="00B577D6" w:rsidP="00B577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577D6" w:rsidRPr="00532C4B" w:rsidTr="00564B2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7D6" w:rsidRPr="00532C4B" w:rsidRDefault="00B577D6" w:rsidP="00B577D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7D6" w:rsidRDefault="00B577D6" w:rsidP="00B57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"Крайтекс-Ресурс"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7D6" w:rsidRDefault="00B577D6" w:rsidP="00B57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 Александр Викторович, главный энергетик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7D6" w:rsidRDefault="00B577D6" w:rsidP="00B577D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7D6" w:rsidRDefault="00B577D6" w:rsidP="00B57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77D6" w:rsidRDefault="00B577D6" w:rsidP="00B57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77D6" w:rsidRDefault="00B577D6" w:rsidP="00B57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7D6" w:rsidRPr="0005077F" w:rsidRDefault="00B577D6" w:rsidP="00B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7D6" w:rsidRPr="00532C4B" w:rsidRDefault="00B577D6" w:rsidP="00B577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577D6" w:rsidRPr="00532C4B" w:rsidTr="00564B2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7D6" w:rsidRPr="00532C4B" w:rsidRDefault="00B577D6" w:rsidP="00B577D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7D6" w:rsidRDefault="00B577D6" w:rsidP="00B57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ФГБУЗ "Медицинский центр "Решма"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7D6" w:rsidRDefault="00B577D6" w:rsidP="00B57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Сергей Михайлович, техник по эксплуатации электротехнического 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7D6" w:rsidRDefault="00B577D6" w:rsidP="00B577D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7D6" w:rsidRDefault="00B577D6" w:rsidP="00B57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77D6" w:rsidRDefault="00B577D6" w:rsidP="00B57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77D6" w:rsidRDefault="00B577D6" w:rsidP="00B57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7D6" w:rsidRPr="0005077F" w:rsidRDefault="00B577D6" w:rsidP="00B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7D6" w:rsidRPr="00532C4B" w:rsidRDefault="00B577D6" w:rsidP="00B577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577D6" w:rsidRPr="00532C4B" w:rsidTr="00564B2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7D6" w:rsidRPr="00532C4B" w:rsidRDefault="00B577D6" w:rsidP="00B577D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7D6" w:rsidRDefault="00B577D6" w:rsidP="00B57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Ивагротех</w:t>
            </w:r>
            <w:proofErr w:type="spellEnd"/>
            <w:r>
              <w:rPr>
                <w:sz w:val="18"/>
                <w:szCs w:val="18"/>
              </w:rPr>
              <w:t>-Сервис"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7D6" w:rsidRDefault="00B577D6" w:rsidP="00B57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Кочетков Евгений Александрович, электромонтажник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7D6" w:rsidRDefault="00B577D6" w:rsidP="00B577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Первичная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7D6" w:rsidRDefault="00B577D6" w:rsidP="00B57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77D6" w:rsidRDefault="00B577D6" w:rsidP="00B57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Оперативно-ремонтный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77D6" w:rsidRDefault="00B577D6" w:rsidP="00B57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7D6" w:rsidRPr="0005077F" w:rsidRDefault="00B577D6" w:rsidP="00B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7D6" w:rsidRPr="00532C4B" w:rsidRDefault="00B577D6" w:rsidP="00B577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577D6" w:rsidRPr="00532C4B" w:rsidTr="00564B2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7D6" w:rsidRPr="00532C4B" w:rsidRDefault="00B577D6" w:rsidP="00B577D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7D6" w:rsidRDefault="00B577D6" w:rsidP="00B57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Ивагротех</w:t>
            </w:r>
            <w:proofErr w:type="spellEnd"/>
            <w:r>
              <w:rPr>
                <w:sz w:val="18"/>
                <w:szCs w:val="18"/>
              </w:rPr>
              <w:t>-Сервис"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7D6" w:rsidRDefault="00B577D6" w:rsidP="00B57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Галкин Владимир Александрович, электромонтажник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7D6" w:rsidRDefault="00B577D6" w:rsidP="00B577D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7D6" w:rsidRDefault="00B577D6" w:rsidP="00B57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77D6" w:rsidRDefault="00B577D6" w:rsidP="00B57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Оперативно-ремонтный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77D6" w:rsidRDefault="00B577D6" w:rsidP="00B57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7D6" w:rsidRPr="0005077F" w:rsidRDefault="00B577D6" w:rsidP="00B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7D6" w:rsidRPr="00532C4B" w:rsidRDefault="00B577D6" w:rsidP="00B577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577D6" w:rsidRPr="00532C4B" w:rsidTr="00564B2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7D6" w:rsidRPr="00532C4B" w:rsidRDefault="00B577D6" w:rsidP="00B577D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7D6" w:rsidRDefault="00B577D6" w:rsidP="00B57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Ивагротех</w:t>
            </w:r>
            <w:proofErr w:type="spellEnd"/>
            <w:r>
              <w:rPr>
                <w:sz w:val="18"/>
                <w:szCs w:val="18"/>
              </w:rPr>
              <w:t>-Сервис"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7D6" w:rsidRDefault="00B577D6" w:rsidP="00B577D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Ведышев</w:t>
            </w:r>
            <w:proofErr w:type="spellEnd"/>
            <w:r>
              <w:rPr>
                <w:sz w:val="18"/>
                <w:szCs w:val="18"/>
              </w:rPr>
              <w:t xml:space="preserve"> Юрий Александрович, инженер ПТО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7D6" w:rsidRDefault="00B577D6" w:rsidP="00B577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Первичная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7D6" w:rsidRDefault="00B577D6" w:rsidP="00B57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77D6" w:rsidRDefault="00B577D6" w:rsidP="00B57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Оперативно-ремонтный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77D6" w:rsidRDefault="00B577D6" w:rsidP="00B57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7D6" w:rsidRPr="0005077F" w:rsidRDefault="00B577D6" w:rsidP="00B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7D6" w:rsidRPr="00532C4B" w:rsidRDefault="00B577D6" w:rsidP="00B577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577D6" w:rsidRPr="00532C4B" w:rsidTr="00564B2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7D6" w:rsidRPr="00532C4B" w:rsidRDefault="00B577D6" w:rsidP="00B577D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7D6" w:rsidRDefault="00B577D6" w:rsidP="00B57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</w:t>
            </w:r>
            <w:proofErr w:type="spellStart"/>
            <w:r>
              <w:rPr>
                <w:sz w:val="18"/>
                <w:szCs w:val="18"/>
              </w:rPr>
              <w:t>Ивагротех</w:t>
            </w:r>
            <w:proofErr w:type="spellEnd"/>
            <w:r>
              <w:rPr>
                <w:sz w:val="18"/>
                <w:szCs w:val="18"/>
              </w:rPr>
              <w:t>-Сервис"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77D6" w:rsidRDefault="00B577D6" w:rsidP="00B57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Серафимин Сергей Леонидович, электромонтажник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7D6" w:rsidRDefault="00B577D6" w:rsidP="00B577D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Первичная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7D6" w:rsidRDefault="00B577D6" w:rsidP="00B57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77D6" w:rsidRDefault="00B577D6" w:rsidP="00B57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Оперативно-ремонтный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77D6" w:rsidRDefault="00B577D6" w:rsidP="00B57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7D6" w:rsidRPr="0005077F" w:rsidRDefault="00B577D6" w:rsidP="00B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77D6" w:rsidRPr="00532C4B" w:rsidRDefault="00B577D6" w:rsidP="00B577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027C" w:rsidRPr="00532C4B" w:rsidTr="001A45DA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Pr="00532C4B" w:rsidRDefault="008E027C" w:rsidP="008E02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27C" w:rsidRDefault="008E027C" w:rsidP="008E027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ИБХР ФКУ "ЦОБХР МВД России"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Купоржанов</w:t>
            </w:r>
            <w:proofErr w:type="spellEnd"/>
            <w:r>
              <w:rPr>
                <w:sz w:val="20"/>
                <w:szCs w:val="20"/>
              </w:rPr>
              <w:t xml:space="preserve"> Николай Владимирович, главный энергетик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Default="008E027C" w:rsidP="008E02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Pr="0005077F" w:rsidRDefault="008E027C" w:rsidP="008E02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027C" w:rsidRPr="00532C4B" w:rsidRDefault="008E027C" w:rsidP="008E02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027C" w:rsidRPr="00532C4B" w:rsidTr="001A45DA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Pr="00532C4B" w:rsidRDefault="008E027C" w:rsidP="008E02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ОГКОУ "Ивановская коррекционная </w:t>
            </w:r>
            <w:r>
              <w:rPr>
                <w:sz w:val="20"/>
                <w:szCs w:val="20"/>
              </w:rPr>
              <w:lastRenderedPageBreak/>
              <w:t>школа №3"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Романов Иван Святославович, инженер-энергетик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Default="008E027C" w:rsidP="008E02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ПТЭЭС, ПРП, ПТЭЭП, </w:t>
            </w:r>
            <w:r>
              <w:rPr>
                <w:sz w:val="20"/>
                <w:szCs w:val="20"/>
              </w:rPr>
              <w:lastRenderedPageBreak/>
              <w:t>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Pr="0005077F" w:rsidRDefault="008E027C" w:rsidP="008E02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11-00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027C" w:rsidRPr="00532C4B" w:rsidRDefault="008E027C" w:rsidP="008E02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027C" w:rsidRPr="00532C4B" w:rsidTr="001A45DA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Pr="00532C4B" w:rsidRDefault="008E027C" w:rsidP="008E02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МШ "</w:t>
            </w:r>
            <w:proofErr w:type="spellStart"/>
            <w:r>
              <w:rPr>
                <w:sz w:val="20"/>
                <w:szCs w:val="20"/>
              </w:rPr>
              <w:t>Интердом</w:t>
            </w:r>
            <w:proofErr w:type="spellEnd"/>
            <w:r>
              <w:rPr>
                <w:sz w:val="20"/>
                <w:szCs w:val="20"/>
              </w:rPr>
              <w:t>" им. Е.Д. Стасовой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 Андрей Владимирович, инженер-механик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Default="008E027C" w:rsidP="008E02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Pr="0005077F" w:rsidRDefault="008E027C" w:rsidP="008E02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027C" w:rsidRPr="00532C4B" w:rsidRDefault="008E027C" w:rsidP="008E02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027C" w:rsidRPr="00532C4B" w:rsidTr="001A45DA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Pr="00532C4B" w:rsidRDefault="008E027C" w:rsidP="008E02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Гринтекс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Феофанов Дмитрий Юрьевич, электромонтёр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Default="008E027C" w:rsidP="008E02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Pr="0005077F" w:rsidRDefault="008E027C" w:rsidP="008E02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027C" w:rsidRPr="00532C4B" w:rsidRDefault="008E027C" w:rsidP="008E02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027C" w:rsidRPr="00532C4B" w:rsidTr="001A45DA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Pr="00532C4B" w:rsidRDefault="008E027C" w:rsidP="008E02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Гринтекс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 Дмитрий Александрович, техник-электрик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Default="008E027C" w:rsidP="008E02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Pr="0005077F" w:rsidRDefault="008E027C" w:rsidP="008E02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027C" w:rsidRPr="00532C4B" w:rsidRDefault="008E027C" w:rsidP="008E02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027C" w:rsidRPr="00532C4B" w:rsidTr="001A45DA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Pr="00532C4B" w:rsidRDefault="008E027C" w:rsidP="008E02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ГТРК "</w:t>
            </w:r>
            <w:proofErr w:type="spellStart"/>
            <w:r>
              <w:rPr>
                <w:sz w:val="20"/>
                <w:szCs w:val="20"/>
              </w:rPr>
              <w:t>Ивтелерадио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 Дмитрий Львович, главный инженер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Default="008E027C" w:rsidP="008E02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Pr="0005077F" w:rsidRDefault="008E027C" w:rsidP="008E02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027C" w:rsidRPr="00532C4B" w:rsidRDefault="008E027C" w:rsidP="008E02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027C" w:rsidRPr="00532C4B" w:rsidTr="001A45DA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Pr="00532C4B" w:rsidRDefault="008E027C" w:rsidP="008E02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ГТРК "</w:t>
            </w:r>
            <w:proofErr w:type="spellStart"/>
            <w:r>
              <w:rPr>
                <w:sz w:val="20"/>
                <w:szCs w:val="20"/>
              </w:rPr>
              <w:t>Ивтелерадио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Илларионов Сергей Николаевич, инженер-энергетик 1 категории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Default="008E027C" w:rsidP="008E02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7C" w:rsidRDefault="008E027C" w:rsidP="008E027C">
            <w:pPr>
              <w:jc w:val="center"/>
            </w:pPr>
            <w:r w:rsidRPr="00A50BAE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027C" w:rsidRPr="00532C4B" w:rsidRDefault="008E027C" w:rsidP="008E02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027C" w:rsidRPr="00532C4B" w:rsidTr="001A45DA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Pr="00532C4B" w:rsidRDefault="008E027C" w:rsidP="008E02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ГТРК "</w:t>
            </w:r>
            <w:proofErr w:type="spellStart"/>
            <w:r>
              <w:rPr>
                <w:sz w:val="20"/>
                <w:szCs w:val="20"/>
              </w:rPr>
              <w:t>Ивтелерадио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Опарин Александр Михайлович, ведущий инженер по телевизионному оборудованию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Default="008E027C" w:rsidP="008E02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</w:t>
            </w:r>
            <w:proofErr w:type="spellEnd"/>
            <w:r w:rsidR="00F86682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гический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7C" w:rsidRDefault="008E027C" w:rsidP="008E027C">
            <w:pPr>
              <w:jc w:val="center"/>
            </w:pPr>
            <w:r w:rsidRPr="00A50BAE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027C" w:rsidRPr="00532C4B" w:rsidRDefault="008E027C" w:rsidP="008E02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027C" w:rsidRPr="00532C4B" w:rsidTr="001A45DA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Pr="00532C4B" w:rsidRDefault="008E027C" w:rsidP="008E02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ГТРК "</w:t>
            </w:r>
            <w:proofErr w:type="spellStart"/>
            <w:r>
              <w:rPr>
                <w:sz w:val="20"/>
                <w:szCs w:val="20"/>
              </w:rPr>
              <w:t>Ивтелерадио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Спиродонов</w:t>
            </w:r>
            <w:proofErr w:type="spellEnd"/>
            <w:r>
              <w:rPr>
                <w:sz w:val="20"/>
                <w:szCs w:val="20"/>
              </w:rPr>
              <w:t xml:space="preserve"> Владимир </w:t>
            </w:r>
            <w:r w:rsidR="00F86682">
              <w:rPr>
                <w:sz w:val="20"/>
                <w:szCs w:val="20"/>
              </w:rPr>
              <w:t>Васильевич, ведущий</w:t>
            </w:r>
            <w:r>
              <w:rPr>
                <w:sz w:val="20"/>
                <w:szCs w:val="20"/>
              </w:rPr>
              <w:t xml:space="preserve"> инженер по телевизионному оборудованию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Default="008E027C" w:rsidP="008E02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</w:t>
            </w:r>
            <w:proofErr w:type="spellEnd"/>
            <w:r w:rsidR="00F86682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гический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7C" w:rsidRDefault="008E027C" w:rsidP="008E027C">
            <w:pPr>
              <w:jc w:val="center"/>
            </w:pPr>
            <w:r w:rsidRPr="00A50BAE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027C" w:rsidRPr="00532C4B" w:rsidRDefault="008E027C" w:rsidP="008E02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027C" w:rsidRPr="00532C4B" w:rsidTr="001A45DA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Pr="00532C4B" w:rsidRDefault="008E027C" w:rsidP="008E027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ГТРК "</w:t>
            </w:r>
            <w:proofErr w:type="spellStart"/>
            <w:r>
              <w:rPr>
                <w:sz w:val="20"/>
                <w:szCs w:val="20"/>
              </w:rPr>
              <w:t>Ивтелерадио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Бережнов</w:t>
            </w:r>
            <w:proofErr w:type="spellEnd"/>
            <w:r>
              <w:rPr>
                <w:sz w:val="20"/>
                <w:szCs w:val="20"/>
              </w:rPr>
              <w:t xml:space="preserve"> Александр </w:t>
            </w:r>
            <w:proofErr w:type="spellStart"/>
            <w:r>
              <w:rPr>
                <w:sz w:val="20"/>
                <w:szCs w:val="20"/>
              </w:rPr>
              <w:t>Радионович</w:t>
            </w:r>
            <w:proofErr w:type="spellEnd"/>
            <w:r>
              <w:rPr>
                <w:sz w:val="20"/>
                <w:szCs w:val="20"/>
              </w:rPr>
              <w:t>, инженер по радиовещательному оборудованию 2 категории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Default="008E027C" w:rsidP="008E027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</w:t>
            </w:r>
            <w:proofErr w:type="spellEnd"/>
            <w:r w:rsidR="00F86682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гический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E027C" w:rsidRDefault="008E027C" w:rsidP="008E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7C" w:rsidRDefault="008E027C" w:rsidP="008E027C">
            <w:pPr>
              <w:jc w:val="center"/>
            </w:pPr>
            <w:r w:rsidRPr="00A50BAE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027C" w:rsidRPr="00532C4B" w:rsidRDefault="008E027C" w:rsidP="008E02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E07365" w:rsidRPr="00532C4B" w:rsidRDefault="00E07365">
      <w:pPr>
        <w:ind w:left="-851" w:firstLine="851"/>
        <w:rPr>
          <w:rFonts w:ascii="Times New Roman" w:hAnsi="Times New Roman" w:cs="Times New Roman"/>
          <w:color w:val="auto"/>
          <w:sz w:val="16"/>
          <w:szCs w:val="16"/>
        </w:rPr>
      </w:pPr>
      <w:bookmarkStart w:id="0" w:name="_GoBack"/>
      <w:bookmarkEnd w:id="0"/>
    </w:p>
    <w:sectPr w:rsidR="00E07365" w:rsidRPr="00532C4B" w:rsidSect="001B5DA9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11"/>
    <w:rsid w:val="000416D7"/>
    <w:rsid w:val="00094914"/>
    <w:rsid w:val="000B4A11"/>
    <w:rsid w:val="000D0BC0"/>
    <w:rsid w:val="000D52E0"/>
    <w:rsid w:val="00123B4B"/>
    <w:rsid w:val="00130D55"/>
    <w:rsid w:val="00141F81"/>
    <w:rsid w:val="00153D74"/>
    <w:rsid w:val="00163CC0"/>
    <w:rsid w:val="0016766A"/>
    <w:rsid w:val="00175C48"/>
    <w:rsid w:val="00187102"/>
    <w:rsid w:val="001B5DA9"/>
    <w:rsid w:val="001E2656"/>
    <w:rsid w:val="001E61B3"/>
    <w:rsid w:val="001F0B9B"/>
    <w:rsid w:val="002203CE"/>
    <w:rsid w:val="002304DD"/>
    <w:rsid w:val="00237C82"/>
    <w:rsid w:val="002728EE"/>
    <w:rsid w:val="00273F13"/>
    <w:rsid w:val="002860C7"/>
    <w:rsid w:val="002B44FC"/>
    <w:rsid w:val="002D6ED4"/>
    <w:rsid w:val="00322755"/>
    <w:rsid w:val="003301B6"/>
    <w:rsid w:val="003306A1"/>
    <w:rsid w:val="00352C0C"/>
    <w:rsid w:val="00352F70"/>
    <w:rsid w:val="00357DB9"/>
    <w:rsid w:val="0037286E"/>
    <w:rsid w:val="0037409D"/>
    <w:rsid w:val="00381455"/>
    <w:rsid w:val="003A0107"/>
    <w:rsid w:val="003C7339"/>
    <w:rsid w:val="0040429A"/>
    <w:rsid w:val="0041098E"/>
    <w:rsid w:val="004202A0"/>
    <w:rsid w:val="004505F6"/>
    <w:rsid w:val="00454109"/>
    <w:rsid w:val="004737B4"/>
    <w:rsid w:val="004B0503"/>
    <w:rsid w:val="004E28D9"/>
    <w:rsid w:val="004F1C0F"/>
    <w:rsid w:val="005141EE"/>
    <w:rsid w:val="00520F3F"/>
    <w:rsid w:val="00532C4B"/>
    <w:rsid w:val="005406DF"/>
    <w:rsid w:val="00561D70"/>
    <w:rsid w:val="00576D46"/>
    <w:rsid w:val="005773D2"/>
    <w:rsid w:val="005851EE"/>
    <w:rsid w:val="005A4AE1"/>
    <w:rsid w:val="005D3BC7"/>
    <w:rsid w:val="005F2240"/>
    <w:rsid w:val="005F22FB"/>
    <w:rsid w:val="005F3465"/>
    <w:rsid w:val="005F5BB4"/>
    <w:rsid w:val="005F60D1"/>
    <w:rsid w:val="005F6D14"/>
    <w:rsid w:val="00632EBD"/>
    <w:rsid w:val="00665095"/>
    <w:rsid w:val="00687897"/>
    <w:rsid w:val="00690A00"/>
    <w:rsid w:val="00693C76"/>
    <w:rsid w:val="006A4AF7"/>
    <w:rsid w:val="006C6594"/>
    <w:rsid w:val="007119CB"/>
    <w:rsid w:val="00712F6C"/>
    <w:rsid w:val="007433E5"/>
    <w:rsid w:val="007823C1"/>
    <w:rsid w:val="0078615E"/>
    <w:rsid w:val="0078696A"/>
    <w:rsid w:val="007A1F08"/>
    <w:rsid w:val="007A4AEF"/>
    <w:rsid w:val="007C09E2"/>
    <w:rsid w:val="007F5A61"/>
    <w:rsid w:val="0080485B"/>
    <w:rsid w:val="00810F53"/>
    <w:rsid w:val="00833928"/>
    <w:rsid w:val="0085285E"/>
    <w:rsid w:val="00871E85"/>
    <w:rsid w:val="00882A45"/>
    <w:rsid w:val="00884BC5"/>
    <w:rsid w:val="008C29F8"/>
    <w:rsid w:val="008D5228"/>
    <w:rsid w:val="008E027C"/>
    <w:rsid w:val="008F4BFD"/>
    <w:rsid w:val="00910EFE"/>
    <w:rsid w:val="009426FE"/>
    <w:rsid w:val="00965E46"/>
    <w:rsid w:val="009727F7"/>
    <w:rsid w:val="009A70C2"/>
    <w:rsid w:val="009C6AA8"/>
    <w:rsid w:val="009E7563"/>
    <w:rsid w:val="00A24245"/>
    <w:rsid w:val="00A50278"/>
    <w:rsid w:val="00A82DC4"/>
    <w:rsid w:val="00A8353E"/>
    <w:rsid w:val="00A85664"/>
    <w:rsid w:val="00A92C96"/>
    <w:rsid w:val="00A96A11"/>
    <w:rsid w:val="00AA725F"/>
    <w:rsid w:val="00AC005B"/>
    <w:rsid w:val="00AD0CDA"/>
    <w:rsid w:val="00B06A72"/>
    <w:rsid w:val="00B27CBE"/>
    <w:rsid w:val="00B30CA8"/>
    <w:rsid w:val="00B34B9E"/>
    <w:rsid w:val="00B577D6"/>
    <w:rsid w:val="00B77034"/>
    <w:rsid w:val="00B96592"/>
    <w:rsid w:val="00BA53DF"/>
    <w:rsid w:val="00BD1E1C"/>
    <w:rsid w:val="00BE5664"/>
    <w:rsid w:val="00C120C9"/>
    <w:rsid w:val="00C1681C"/>
    <w:rsid w:val="00C662F5"/>
    <w:rsid w:val="00C80380"/>
    <w:rsid w:val="00CC47E7"/>
    <w:rsid w:val="00CE1B0A"/>
    <w:rsid w:val="00D162D9"/>
    <w:rsid w:val="00D52D66"/>
    <w:rsid w:val="00D61CDD"/>
    <w:rsid w:val="00D802A4"/>
    <w:rsid w:val="00DD7207"/>
    <w:rsid w:val="00E07365"/>
    <w:rsid w:val="00E163F5"/>
    <w:rsid w:val="00E348C1"/>
    <w:rsid w:val="00E3689B"/>
    <w:rsid w:val="00E60AAD"/>
    <w:rsid w:val="00E64F26"/>
    <w:rsid w:val="00E667F7"/>
    <w:rsid w:val="00E87D99"/>
    <w:rsid w:val="00E970EC"/>
    <w:rsid w:val="00EA6B69"/>
    <w:rsid w:val="00EB7514"/>
    <w:rsid w:val="00EE43AF"/>
    <w:rsid w:val="00F05FF1"/>
    <w:rsid w:val="00F27138"/>
    <w:rsid w:val="00F3571A"/>
    <w:rsid w:val="00F3602D"/>
    <w:rsid w:val="00F43FCD"/>
    <w:rsid w:val="00F86682"/>
    <w:rsid w:val="00F9273E"/>
    <w:rsid w:val="00FA42F4"/>
    <w:rsid w:val="00FB5F64"/>
    <w:rsid w:val="00FC3DD3"/>
    <w:rsid w:val="00FE416F"/>
    <w:rsid w:val="00FE4AB0"/>
    <w:rsid w:val="00FF14B4"/>
    <w:rsid w:val="00FF5B0B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5C950-F5F8-4D60-AC00-AB78D10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6A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96A11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A96A11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A96A11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A96A11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CE1B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1B0A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A7B08-16BB-4EB4-99E3-EFD215BA8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8</Pages>
  <Words>2345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36</cp:revision>
  <cp:lastPrinted>2026-01-29T07:51:00Z</cp:lastPrinted>
  <dcterms:created xsi:type="dcterms:W3CDTF">2026-01-27T12:27:00Z</dcterms:created>
  <dcterms:modified xsi:type="dcterms:W3CDTF">2026-01-29T12:46:00Z</dcterms:modified>
</cp:coreProperties>
</file>